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E2909" w14:textId="77777777" w:rsidR="00CB69AE" w:rsidRDefault="006345C8">
      <w:pPr>
        <w:pStyle w:val="Texto"/>
      </w:pPr>
      <w:r>
        <w:t xml:space="preserve"> </w:t>
      </w:r>
      <w:r w:rsidR="00AF516F">
        <w:t xml:space="preserve"> </w:t>
      </w:r>
    </w:p>
    <w:p w14:paraId="6498E4DB" w14:textId="77777777" w:rsidR="00CB69AE" w:rsidRDefault="00344999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Cuenta Pública 2024</w:t>
      </w:r>
    </w:p>
    <w:p w14:paraId="5890944D" w14:textId="77777777" w:rsidR="00CB69AE" w:rsidRDefault="00344999">
      <w:pPr>
        <w:jc w:val="center"/>
        <w:rPr>
          <w:rFonts w:cs="DIN Pro Regular"/>
          <w:b/>
          <w:sz w:val="24"/>
          <w:szCs w:val="24"/>
        </w:rPr>
      </w:pPr>
      <w:r>
        <w:rPr>
          <w:rFonts w:cs="DIN Pro Regular"/>
          <w:b/>
          <w:sz w:val="24"/>
          <w:szCs w:val="24"/>
        </w:rPr>
        <w:t>Informe de Pasivos Contingentes</w:t>
      </w:r>
    </w:p>
    <w:p w14:paraId="3D9639A5" w14:textId="02834F6C" w:rsidR="00CB69AE" w:rsidRDefault="00CB69AE">
      <w:pPr>
        <w:rPr>
          <w:rFonts w:cs="DIN Pro Regular"/>
          <w:b/>
          <w:sz w:val="24"/>
          <w:szCs w:val="24"/>
        </w:rPr>
      </w:pPr>
    </w:p>
    <w:p w14:paraId="472E4974" w14:textId="54514B52" w:rsidR="00CB69AE" w:rsidRDefault="00CB69AE">
      <w:pPr>
        <w:jc w:val="center"/>
        <w:rPr>
          <w:rFonts w:cs="DIN Pro Regular"/>
          <w:sz w:val="20"/>
          <w:szCs w:val="20"/>
        </w:rPr>
      </w:pPr>
    </w:p>
    <w:p w14:paraId="0C337031" w14:textId="028AA1B4" w:rsidR="00CB69AE" w:rsidRDefault="004E17BF">
      <w:pPr>
        <w:pStyle w:val="Prrafodelista"/>
        <w:rPr>
          <w:rFonts w:cs="DIN Pro Regular"/>
          <w:sz w:val="20"/>
          <w:szCs w:val="20"/>
        </w:rPr>
      </w:pPr>
      <w:r>
        <w:rPr>
          <w:rFonts w:cs="DIN Pro Regular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5FE2994" wp14:editId="472C454E">
                <wp:simplePos x="0" y="0"/>
                <wp:positionH relativeFrom="margin">
                  <wp:align>center</wp:align>
                </wp:positionH>
                <wp:positionV relativeFrom="paragraph">
                  <wp:posOffset>17447</wp:posOffset>
                </wp:positionV>
                <wp:extent cx="914400" cy="91440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196522" w14:textId="6433B38E" w:rsidR="004E17BF" w:rsidRPr="00D37FCB" w:rsidRDefault="004E17BF" w:rsidP="004E17BF">
                            <w:pPr>
                              <w:pStyle w:val="Prrafodelista"/>
                              <w:ind w:left="0"/>
                              <w:jc w:val="center"/>
                              <w:rPr>
                                <w:rFonts w:ascii="Encode Sans" w:hAnsi="Encode Sans" w:cs="DIN Pro Regular"/>
                                <w:bCs/>
                                <w:sz w:val="64"/>
                                <w:szCs w:val="64"/>
                              </w:rPr>
                            </w:pPr>
                            <w:r w:rsidRPr="00D37FCB">
                              <w:rPr>
                                <w:rFonts w:ascii="Encode Sans" w:hAnsi="Encode Sans" w:cs="DIN Pro Regular"/>
                                <w:bCs/>
                                <w:sz w:val="64"/>
                                <w:szCs w:val="64"/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FE2994"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6" type="#_x0000_t202" style="position:absolute;left:0;text-align:left;margin-left:0;margin-top:1.35pt;width:1in;height:1in;z-index:25173299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" filled="f" stroked="f" strokeweight=".5pt">
                <v:textbox style="mso-fit-shape-to-text:t">
                  <w:txbxContent>
                    <w:p w14:paraId="26196522" w14:textId="6433B38E" w:rsidR="004E17BF" w:rsidRPr="00D37FCB" w:rsidRDefault="004E17BF" w:rsidP="004E17BF">
                      <w:pPr>
                        <w:pStyle w:val="Prrafodelista"/>
                        <w:ind w:left="0"/>
                        <w:jc w:val="center"/>
                        <w:rPr>
                          <w:rFonts w:ascii="Encode Sans" w:hAnsi="Encode Sans" w:cs="DIN Pro Regular"/>
                          <w:bCs/>
                          <w:sz w:val="64"/>
                          <w:szCs w:val="64"/>
                        </w:rPr>
                      </w:pPr>
                      <w:r w:rsidRPr="00D37FCB">
                        <w:rPr>
                          <w:rFonts w:ascii="Encode Sans" w:hAnsi="Encode Sans" w:cs="DIN Pro Regular"/>
                          <w:bCs/>
                          <w:sz w:val="64"/>
                          <w:szCs w:val="64"/>
                        </w:rPr>
                        <w:t>NO APLICA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01E7EC" w14:textId="55178B86" w:rsidR="004E17BF" w:rsidRDefault="004E17BF">
      <w:pPr>
        <w:pStyle w:val="Prrafodelista"/>
        <w:rPr>
          <w:rFonts w:cs="DIN Pro Regular"/>
          <w:sz w:val="20"/>
          <w:szCs w:val="20"/>
        </w:rPr>
      </w:pPr>
    </w:p>
    <w:p w14:paraId="53FD2738" w14:textId="36DAD716" w:rsidR="004E17BF" w:rsidRDefault="004E17BF">
      <w:pPr>
        <w:pStyle w:val="Prrafodelista"/>
        <w:rPr>
          <w:rFonts w:cs="DIN Pro Regular"/>
          <w:sz w:val="20"/>
          <w:szCs w:val="20"/>
        </w:rPr>
      </w:pPr>
    </w:p>
    <w:p w14:paraId="047A49AD" w14:textId="194B8F37" w:rsidR="004E17BF" w:rsidRDefault="004E17BF">
      <w:pPr>
        <w:pStyle w:val="Prrafodelista"/>
        <w:rPr>
          <w:rFonts w:cs="DIN Pro Regular"/>
          <w:sz w:val="20"/>
          <w:szCs w:val="20"/>
        </w:rPr>
      </w:pPr>
    </w:p>
    <w:p w14:paraId="02C1DD44" w14:textId="2DD973AB" w:rsidR="004E17BF" w:rsidRDefault="004E17BF">
      <w:pPr>
        <w:pStyle w:val="Prrafodelista"/>
        <w:rPr>
          <w:rFonts w:cs="DIN Pro Regular"/>
          <w:sz w:val="20"/>
          <w:szCs w:val="20"/>
        </w:rPr>
      </w:pPr>
    </w:p>
    <w:p w14:paraId="0A3739B2" w14:textId="2D93E60C" w:rsidR="004E17BF" w:rsidRDefault="004E17BF">
      <w:pPr>
        <w:pStyle w:val="Prrafodelista"/>
        <w:rPr>
          <w:rFonts w:cs="DIN Pro Regular"/>
          <w:sz w:val="20"/>
          <w:szCs w:val="20"/>
        </w:rPr>
      </w:pPr>
    </w:p>
    <w:p w14:paraId="1DED1CC0" w14:textId="7FD6C5A8" w:rsidR="004E17BF" w:rsidRDefault="004E17BF">
      <w:pPr>
        <w:pStyle w:val="Prrafodelista"/>
        <w:rPr>
          <w:rFonts w:cs="DIN Pro Regular"/>
          <w:sz w:val="20"/>
          <w:szCs w:val="20"/>
        </w:rPr>
      </w:pPr>
    </w:p>
    <w:p w14:paraId="6D69A9C7" w14:textId="6229A789" w:rsidR="004E17BF" w:rsidRDefault="004E17BF">
      <w:pPr>
        <w:pStyle w:val="Prrafodelista"/>
        <w:rPr>
          <w:rFonts w:cs="DIN Pro Regular"/>
          <w:sz w:val="20"/>
          <w:szCs w:val="20"/>
        </w:rPr>
      </w:pPr>
    </w:p>
    <w:p w14:paraId="730D1359" w14:textId="7E692547" w:rsidR="004E17BF" w:rsidRDefault="004E17BF">
      <w:pPr>
        <w:pStyle w:val="Prrafodelista"/>
        <w:rPr>
          <w:rFonts w:cs="DIN Pro Regular"/>
          <w:sz w:val="20"/>
          <w:szCs w:val="20"/>
        </w:rPr>
      </w:pPr>
    </w:p>
    <w:p w14:paraId="22C81C57" w14:textId="77777777" w:rsidR="004E17BF" w:rsidRDefault="004E17BF">
      <w:pPr>
        <w:pStyle w:val="Prrafodelista"/>
        <w:rPr>
          <w:rFonts w:cs="DIN Pro Regular"/>
          <w:sz w:val="20"/>
          <w:szCs w:val="20"/>
        </w:rPr>
      </w:pPr>
    </w:p>
    <w:p w14:paraId="2C63CF0F" w14:textId="77777777" w:rsidR="00CB69AE" w:rsidRDefault="00CB69AE">
      <w:pPr>
        <w:pStyle w:val="Prrafodelista"/>
        <w:rPr>
          <w:rFonts w:cs="DIN Pro Regular"/>
          <w:sz w:val="20"/>
          <w:szCs w:val="20"/>
        </w:rPr>
      </w:pPr>
    </w:p>
    <w:p w14:paraId="0C0B4254" w14:textId="77777777" w:rsidR="00CB69AE" w:rsidRDefault="00344999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Bajo protesta de decir verdad declaramos que los Estados Financieros y sus Notas, son razonablemente correctos y son responsabilidad del emisor</w:t>
      </w:r>
    </w:p>
    <w:p w14:paraId="26FC35C2" w14:textId="77777777" w:rsidR="00CB69AE" w:rsidRDefault="00CB69AE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</w:rPr>
      </w:pPr>
    </w:p>
    <w:p w14:paraId="34A71185" w14:textId="77777777" w:rsidR="00CB69AE" w:rsidRDefault="00CB69AE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0857DE15" w14:textId="77777777" w:rsidR="00CB69AE" w:rsidRDefault="00CB69AE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2DEF7909" w14:textId="77777777" w:rsidR="00CB69AE" w:rsidRDefault="00CB69AE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57032AF4" w14:textId="77777777" w:rsidR="00CB69AE" w:rsidRDefault="00CB69AE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2F93C6EE" w14:textId="48A16AC3" w:rsidR="00CB69AE" w:rsidRDefault="00CB69AE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  <w:bookmarkStart w:id="0" w:name="_GoBack"/>
      <w:bookmarkEnd w:id="0"/>
    </w:p>
    <w:p w14:paraId="53436EB4" w14:textId="77777777" w:rsidR="00CB69AE" w:rsidRDefault="00CB69AE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5CFACBDA" w14:textId="77777777" w:rsidR="00CB69AE" w:rsidRDefault="00CB69AE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1C6B4995" w14:textId="77777777" w:rsidR="00CB69AE" w:rsidRDefault="00CB69AE">
      <w:pPr>
        <w:pStyle w:val="Texto"/>
        <w:spacing w:after="0" w:line="240" w:lineRule="exact"/>
        <w:ind w:firstLine="0"/>
        <w:jc w:val="center"/>
        <w:rPr>
          <w:rFonts w:ascii="Calibri" w:hAnsi="Calibri" w:cs="DIN Pro Regular"/>
          <w:b/>
          <w:smallCaps/>
          <w:szCs w:val="18"/>
          <w:lang w:val="es-MX"/>
        </w:rPr>
      </w:pPr>
    </w:p>
    <w:p w14:paraId="5AF2955F" w14:textId="77777777" w:rsidR="00CB69AE" w:rsidRDefault="00CB69AE">
      <w:pPr>
        <w:pStyle w:val="Prrafodelista"/>
        <w:rPr>
          <w:rFonts w:cs="DIN Pro Regular"/>
          <w:lang w:val="es-ES"/>
        </w:rPr>
      </w:pPr>
    </w:p>
    <w:sectPr w:rsidR="00CB69AE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BEBF5" w14:textId="77777777" w:rsidR="00C6716F" w:rsidRDefault="00C6716F">
      <w:pPr>
        <w:spacing w:after="0" w:line="240" w:lineRule="auto"/>
      </w:pPr>
      <w:r>
        <w:separator/>
      </w:r>
    </w:p>
  </w:endnote>
  <w:endnote w:type="continuationSeparator" w:id="0">
    <w:p w14:paraId="4AAFA6D6" w14:textId="77777777" w:rsidR="00C6716F" w:rsidRDefault="00C67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IN Pro Regular">
    <w:altName w:val="Times New Roman"/>
    <w:charset w:val="00"/>
    <w:family w:val="roman"/>
    <w:pitch w:val="variable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Soberana Titular"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07642" w14:textId="77777777" w:rsidR="00CB69AE" w:rsidRDefault="00344999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mc:AlternateContent>
        <mc:Choice Requires="wps">
          <w:drawing>
            <wp:anchor distT="0" distB="0" distL="0" distR="0" simplePos="0" relativeHeight="6" behindDoc="1" locked="0" layoutInCell="0" allowOverlap="1" wp14:anchorId="521C95C2" wp14:editId="2DAA0D78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7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703F019" id="12 Conector recto" o:spid="_x0000_s1026" style="position:absolute;flip:y;z-index:-50331647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794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" o:allowincell="f" strokecolor="#4a7ebb" strokeweight="1.5pt"/>
          </w:pict>
        </mc:Fallback>
      </mc:AlternateContent>
    </w:r>
    <w:r>
      <w:rPr>
        <w:rFonts w:ascii="Arial" w:hAnsi="Arial" w:cs="Arial"/>
      </w:rPr>
      <w:t xml:space="preserve">Contable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>0</w:t>
    </w:r>
    <w:r>
      <w:rPr>
        <w:rFonts w:ascii="Arial" w:hAnsi="Arial" w:cs="Arial"/>
      </w:rPr>
      <w:fldChar w:fldCharType="end"/>
    </w:r>
  </w:p>
  <w:p w14:paraId="2245A914" w14:textId="77777777" w:rsidR="00CB69AE" w:rsidRDefault="00CB69A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3679F" w14:textId="77777777" w:rsidR="00CB69AE" w:rsidRDefault="00344999">
    <w:pPr>
      <w:pStyle w:val="Piedepgina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 wp14:anchorId="6FD36DD6" wp14:editId="1D29A241">
          <wp:extent cx="6193790" cy="24130"/>
          <wp:effectExtent l="0" t="0" r="0" b="0"/>
          <wp:docPr id="15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4B0292" w14:textId="5FCBA144" w:rsidR="00CB69AE" w:rsidRDefault="00344999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Contable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 w:rsidR="00907EBB">
      <w:rPr>
        <w:rFonts w:ascii="Helvetica" w:hAnsi="Helvetica" w:cs="Arial"/>
        <w:noProof/>
      </w:rPr>
      <w:t>1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EE4B5" w14:textId="77777777" w:rsidR="00C6716F" w:rsidRDefault="00C6716F">
      <w:pPr>
        <w:spacing w:after="0" w:line="240" w:lineRule="auto"/>
      </w:pPr>
      <w:r>
        <w:separator/>
      </w:r>
    </w:p>
  </w:footnote>
  <w:footnote w:type="continuationSeparator" w:id="0">
    <w:p w14:paraId="4147700A" w14:textId="77777777" w:rsidR="00C6716F" w:rsidRDefault="00C67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CF2F1" w14:textId="77777777" w:rsidR="00CB69AE" w:rsidRDefault="00344999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0" distR="0" simplePos="0" relativeHeight="4" behindDoc="1" locked="0" layoutInCell="0" allowOverlap="1" wp14:anchorId="2C26EAFF" wp14:editId="6C1203F0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1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8D69D72" id="4 Conector recto" o:spid="_x0000_s1026" style="position:absolute;flip:y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794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" o:allowincell="f" strokecolor="#4a7ebb" strokeweight="1.5pt"/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0" distR="0" simplePos="0" relativeHeight="5" behindDoc="1" locked="0" layoutInCell="0" allowOverlap="1" wp14:anchorId="0A2DFD16" wp14:editId="2152E1E0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3173095" cy="499110"/>
              <wp:effectExtent l="0" t="0" r="0" b="0"/>
              <wp:wrapNone/>
              <wp:docPr id="2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72320" cy="498600"/>
                        <a:chOff x="0" y="0"/>
                        <a:chExt cx="0" cy="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6840"/>
                          <a:ext cx="2289240" cy="49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70103E5" w14:textId="77777777" w:rsidR="00CB69AE" w:rsidRDefault="00344999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CUENTA PÚBLICA</w:t>
                            </w:r>
                          </w:p>
                          <w:p w14:paraId="6CFF3D15" w14:textId="77777777" w:rsidR="00CB69AE" w:rsidRDefault="00344999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ENTIDAD  FEDERATIVA DE  XXXX</w:t>
                            </w:r>
                          </w:p>
                          <w:p w14:paraId="16D7471E" w14:textId="77777777" w:rsidR="00CB69AE" w:rsidRDefault="00CB69AE">
                            <w:pPr>
                              <w:overflowPunct w:val="0"/>
                              <w:spacing w:after="0" w:line="240" w:lineRule="auto"/>
                              <w:jc w:val="righ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  <wpg:grpSp>
                      <wpg:cNvPr id="4" name="Grupo 4"/>
                      <wpg:cNvGrpSpPr/>
                      <wpg:grpSpPr>
                        <a:xfrm>
                          <a:off x="2290320" y="0"/>
                          <a:ext cx="882000" cy="43236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5" name="Imagen 4"/>
                          <pic:cNvPicPr/>
                        </pic:nvPicPr>
                        <pic:blipFill>
                          <a:blip r:embed="rId1"/>
                          <a:srcRect l="55472" t="6185" r="43385" b="87175"/>
                          <a:stretch/>
                        </pic:blipFill>
                        <pic:spPr>
                          <a:xfrm>
                            <a:off x="0" y="0"/>
                            <a:ext cx="94680" cy="4323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6" name="Rectángulo 6"/>
                        <wps:cNvSpPr/>
                        <wps:spPr>
                          <a:xfrm>
                            <a:off x="43920" y="21600"/>
                            <a:ext cx="838080" cy="403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55AB185F" w14:textId="77777777" w:rsidR="00CB69AE" w:rsidRDefault="00344999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Arial" w:hAnsi="Arial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14:paraId="1FD2E8E1" w14:textId="77777777" w:rsidR="00CB69AE" w:rsidRDefault="00344999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14:paraId="793CB695" w14:textId="77777777" w:rsidR="00CB69AE" w:rsidRDefault="00CB69AE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A2DFD16" id="6 Grupo" o:spid="_x0000_s1027" style="position:absolute;margin-left:0;margin-top:.05pt;width:249.85pt;height:39.3pt;z-index:-503316475;mso-wrap-distance-left:0;mso-wrap-distance-right:0" coordsize="0,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AeC9qP3AAAAAQBAAAPAAAAZHJz&#10;L2Rvd25yZXYueG1sTI9BT8JAEIXvJv6HzZh4k21BKdRuCSHqiZgAJsbb0B3ahu5s013a8u9dTnqc&#10;917e+yZbjaYRPXWutqwgnkQgiAuray4VfB3enxYgnEfW2FgmBVdysMrv7zJMtR14R/3elyKUsEtR&#10;QeV9m0rpiooMuoltiYN3sp1BH86ulLrDIZSbRk6jaC4N1hwWKmxpU1Fx3l+Mgo8Bh/Usfuu359Pm&#10;+nN4+fzexqTU48O4fgXhafR/YbjhB3TIA9PRXlg70SgIj/ibKoL3vFwmII4KkkUCMs/kf/j8Fw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" o:allowincell="f">
              <v:rect id="Rectángulo 3" o:spid="_x0000_s1028" style="position:absolute;top:6840;width:2289240;height:49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" stroked="f" strokeweight="0">
                <v:textbox>
                  <w:txbxContent>
                    <w:p w14:paraId="270103E5" w14:textId="77777777" w:rsidR="00CB69AE" w:rsidRDefault="00344999">
                      <w:pPr>
                        <w:overflowPunct w:val="0"/>
                        <w:spacing w:after="120" w:line="24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>CUENTA PÚBLICA</w:t>
                      </w:r>
                    </w:p>
                    <w:p w14:paraId="6CFF3D15" w14:textId="77777777" w:rsidR="00CB69AE" w:rsidRDefault="00344999">
                      <w:pPr>
                        <w:overflowPunct w:val="0"/>
                        <w:spacing w:after="120" w:line="24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>ENTIDAD  FEDERATIVA DE  XXXX</w:t>
                      </w:r>
                    </w:p>
                    <w:p w14:paraId="16D7471E" w14:textId="77777777" w:rsidR="00CB69AE" w:rsidRDefault="00CB69AE">
                      <w:pPr>
                        <w:overflowPunct w:val="0"/>
                        <w:spacing w:after="0" w:line="240" w:lineRule="auto"/>
                        <w:jc w:val="right"/>
                      </w:pPr>
                    </w:p>
                  </w:txbxContent>
                </v:textbox>
              </v:rect>
              <v:group id="Grupo 4" o:spid="_x0000_s1029" style="position:absolute;left:2290320;width:882000;height:43236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4680;height:432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" strokeweight="0">
                  <v:imagedata r:id="rId2" o:title="" croptop="4053f" cropbottom="57131f" cropleft="36354f" cropright="28433f"/>
                </v:shape>
                <v:rect id="Rectángulo 6" o:spid="_x0000_s1031" style="position:absolute;left:43920;top:21600;width:838080;height:40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" stroked="f" strokeweight="0">
                  <v:textbox>
                    <w:txbxContent>
                      <w:p w14:paraId="55AB185F" w14:textId="77777777" w:rsidR="00CB69AE" w:rsidRDefault="00344999">
                        <w:pPr>
                          <w:overflowPunct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  <w:lang w:eastAsia="es-MX"/>
                          </w:rPr>
                          <w:t>2014</w:t>
                        </w:r>
                      </w:p>
                      <w:p w14:paraId="1FD2E8E1" w14:textId="77777777" w:rsidR="00CB69AE" w:rsidRDefault="00344999">
                        <w:pPr>
                          <w:overflowPunct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  <w:lang w:eastAsia="es-MX"/>
                          </w:rPr>
                          <w:t>2014</w:t>
                        </w:r>
                      </w:p>
                      <w:p w14:paraId="793CB695" w14:textId="77777777" w:rsidR="00CB69AE" w:rsidRDefault="00CB69AE">
                        <w:pPr>
                          <w:overflowPunct w:val="0"/>
                          <w:spacing w:after="0" w:line="240" w:lineRule="auto"/>
                          <w:jc w:val="both"/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866CA" w14:textId="77777777" w:rsidR="00CB69AE" w:rsidRDefault="006345C8">
    <w:pPr>
      <w:pStyle w:val="Encabezado"/>
      <w:tabs>
        <w:tab w:val="clear" w:pos="4419"/>
        <w:tab w:val="clear" w:pos="8838"/>
        <w:tab w:val="left" w:pos="810"/>
      </w:tabs>
      <w:rPr>
        <w:rFonts w:ascii="Helvetica" w:hAnsi="Helvetica" w:cs="Arial"/>
      </w:rPr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3B020A6" wp14:editId="16E144B8">
          <wp:simplePos x="0" y="0"/>
          <wp:positionH relativeFrom="margin">
            <wp:posOffset>6740053</wp:posOffset>
          </wp:positionH>
          <wp:positionV relativeFrom="paragraph">
            <wp:posOffset>-36195</wp:posOffset>
          </wp:positionV>
          <wp:extent cx="1800000" cy="415474"/>
          <wp:effectExtent l="0" t="0" r="0" b="3810"/>
          <wp:wrapThrough wrapText="bothSides">
            <wp:wrapPolygon edited="0">
              <wp:start x="1372" y="0"/>
              <wp:lineTo x="0" y="3963"/>
              <wp:lineTo x="0" y="17835"/>
              <wp:lineTo x="1372" y="20807"/>
              <wp:lineTo x="11890" y="20807"/>
              <wp:lineTo x="12347" y="20807"/>
              <wp:lineTo x="13948" y="16844"/>
              <wp:lineTo x="21265" y="12881"/>
              <wp:lineTo x="21265" y="0"/>
              <wp:lineTo x="16920" y="0"/>
              <wp:lineTo x="1372" y="0"/>
            </wp:wrapPolygon>
          </wp:wrapThrough>
          <wp:docPr id="10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4154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4999">
      <w:rPr>
        <w:noProof/>
        <w:lang w:eastAsia="es-MX"/>
      </w:rPr>
      <w:drawing>
        <wp:anchor distT="0" distB="0" distL="0" distR="0" simplePos="0" relativeHeight="251702272" behindDoc="1" locked="0" layoutInCell="0" allowOverlap="1" wp14:anchorId="5B15F419" wp14:editId="74425831">
          <wp:simplePos x="0" y="0"/>
          <wp:positionH relativeFrom="column">
            <wp:posOffset>-102870</wp:posOffset>
          </wp:positionH>
          <wp:positionV relativeFrom="paragraph">
            <wp:posOffset>-259715</wp:posOffset>
          </wp:positionV>
          <wp:extent cx="1800225" cy="847725"/>
          <wp:effectExtent l="0" t="0" r="0" b="0"/>
          <wp:wrapNone/>
          <wp:docPr id="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44999">
      <w:rPr>
        <w:rFonts w:ascii="Helvetica" w:hAnsi="Helvetica" w:cs="Arial"/>
      </w:rPr>
      <w:tab/>
    </w:r>
  </w:p>
  <w:p w14:paraId="575C29C6" w14:textId="77777777" w:rsidR="00CB69AE" w:rsidRDefault="006345C8" w:rsidP="006345C8">
    <w:pPr>
      <w:pStyle w:val="Encabezado"/>
      <w:jc w:val="center"/>
      <w:rPr>
        <w:b/>
        <w:bCs/>
        <w:sz w:val="24"/>
        <w:szCs w:val="24"/>
      </w:rPr>
    </w:pPr>
    <w:r>
      <w:rPr>
        <w:rFonts w:ascii="Encode Sans" w:hAnsi="Encode Sans" w:cs="DIN Pro Regular"/>
        <w:b/>
        <w:bCs/>
        <w:sz w:val="24"/>
        <w:szCs w:val="24"/>
      </w:rPr>
      <w:t>Consejo Tamaulipeco de Ciencia y Tecnología</w:t>
    </w:r>
  </w:p>
  <w:p w14:paraId="05BB7B55" w14:textId="77777777" w:rsidR="00CB69AE" w:rsidRDefault="00CB69AE" w:rsidP="006345C8">
    <w:pPr>
      <w:pStyle w:val="Encabezado"/>
      <w:jc w:val="center"/>
      <w:rPr>
        <w:rFonts w:ascii="DIN Pro Regular" w:hAnsi="DIN Pro Regular" w:cs="DIN Pro Regular"/>
      </w:rPr>
    </w:pPr>
  </w:p>
  <w:p w14:paraId="04771CA9" w14:textId="77777777" w:rsidR="00CB69AE" w:rsidRDefault="00344999">
    <w:pPr>
      <w:pStyle w:val="Encabezado"/>
      <w:jc w:val="center"/>
      <w:rPr>
        <w:rFonts w:asciiTheme="minorHAnsi" w:hAnsiTheme="minorHAnsi" w:cs="DIN Pro Regular"/>
        <w:sz w:val="28"/>
        <w:szCs w:val="28"/>
      </w:rPr>
    </w:pPr>
    <w:r>
      <w:rPr>
        <w:noProof/>
        <w:lang w:eastAsia="es-MX"/>
      </w:rPr>
      <w:drawing>
        <wp:inline distT="0" distB="0" distL="0" distR="0" wp14:anchorId="303E4C55" wp14:editId="61032E85">
          <wp:extent cx="6193790" cy="24130"/>
          <wp:effectExtent l="0" t="0" r="0" b="0"/>
          <wp:docPr id="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C6C8B"/>
    <w:multiLevelType w:val="multilevel"/>
    <w:tmpl w:val="CAE0A2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3597F4E"/>
    <w:multiLevelType w:val="multilevel"/>
    <w:tmpl w:val="34AE7B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AE"/>
    <w:rsid w:val="001E304C"/>
    <w:rsid w:val="00235FE6"/>
    <w:rsid w:val="00326B46"/>
    <w:rsid w:val="00344999"/>
    <w:rsid w:val="004E17BF"/>
    <w:rsid w:val="006113D5"/>
    <w:rsid w:val="006345C8"/>
    <w:rsid w:val="00711374"/>
    <w:rsid w:val="0071234E"/>
    <w:rsid w:val="00730DD4"/>
    <w:rsid w:val="007E7AE0"/>
    <w:rsid w:val="008E4305"/>
    <w:rsid w:val="00907EBB"/>
    <w:rsid w:val="00AF516F"/>
    <w:rsid w:val="00C13404"/>
    <w:rsid w:val="00C6716F"/>
    <w:rsid w:val="00CB69AE"/>
    <w:rsid w:val="00CF4841"/>
    <w:rsid w:val="00D37FCB"/>
    <w:rsid w:val="00F441A0"/>
    <w:rsid w:val="00F860BA"/>
    <w:rsid w:val="00F9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A0519"/>
  <w15:docId w15:val="{68F81E37-5FA0-41F1-A352-AA068440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  <w:lang w:val="x-none" w:eastAsia="x-none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8B65D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9A13D-A982-4FEB-8723-CF1A98868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COTACYT</cp:lastModifiedBy>
  <cp:revision>40</cp:revision>
  <cp:lastPrinted>2017-12-12T18:23:00Z</cp:lastPrinted>
  <dcterms:created xsi:type="dcterms:W3CDTF">2021-01-09T00:38:00Z</dcterms:created>
  <dcterms:modified xsi:type="dcterms:W3CDTF">2025-02-26T20:45:00Z</dcterms:modified>
  <dc:language>es-MX</dc:language>
</cp:coreProperties>
</file>