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0A17" w14:textId="77777777" w:rsidR="00FB5CEF" w:rsidRDefault="00FB5CEF">
      <w:pPr>
        <w:pStyle w:val="Texto"/>
      </w:pPr>
    </w:p>
    <w:p w14:paraId="2DCDC7AF" w14:textId="77777777" w:rsidR="00FB5CEF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4A72484F" w14:textId="77777777" w:rsidR="00FB5CEF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1D4CE055" w14:textId="77777777" w:rsidR="00FB5CEF" w:rsidRDefault="00FB5CEF">
      <w:pPr>
        <w:rPr>
          <w:rFonts w:cs="DIN Pro Regular"/>
          <w:b/>
          <w:sz w:val="24"/>
          <w:szCs w:val="24"/>
        </w:rPr>
      </w:pPr>
    </w:p>
    <w:p w14:paraId="2946EA5B" w14:textId="77777777" w:rsidR="00FB5CEF" w:rsidRDefault="00FB5CEF">
      <w:pPr>
        <w:jc w:val="center"/>
        <w:rPr>
          <w:rFonts w:cs="DIN Pro Regular"/>
          <w:sz w:val="20"/>
          <w:szCs w:val="20"/>
        </w:rPr>
      </w:pPr>
    </w:p>
    <w:p w14:paraId="0DDCF309" w14:textId="77777777" w:rsidR="00FB5CEF" w:rsidRDefault="00FB5CEF">
      <w:pPr>
        <w:pStyle w:val="Prrafodelista"/>
        <w:rPr>
          <w:rFonts w:cs="DIN Pro Regular"/>
          <w:sz w:val="20"/>
          <w:szCs w:val="20"/>
        </w:rPr>
      </w:pPr>
    </w:p>
    <w:p w14:paraId="592D5932" w14:textId="63FD4DC1" w:rsidR="00B530BB" w:rsidRPr="00B530BB" w:rsidRDefault="00B530BB" w:rsidP="00B530BB">
      <w:pPr>
        <w:pStyle w:val="Prrafodelista"/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B530BB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6068A7A6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235FA582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27BA55BF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4E1615A6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57BC1D50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0BAA405C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3C117CFE" w14:textId="77777777" w:rsidR="00B530BB" w:rsidRDefault="00B530BB">
      <w:pPr>
        <w:pStyle w:val="Prrafodelista"/>
        <w:rPr>
          <w:rFonts w:cs="DIN Pro Regular"/>
          <w:sz w:val="20"/>
          <w:szCs w:val="20"/>
        </w:rPr>
      </w:pPr>
    </w:p>
    <w:p w14:paraId="70645DEF" w14:textId="77777777" w:rsidR="00FB5CEF" w:rsidRDefault="00FB5CEF">
      <w:pPr>
        <w:pStyle w:val="Prrafodelista"/>
        <w:rPr>
          <w:rFonts w:cs="DIN Pro Regular"/>
          <w:sz w:val="20"/>
          <w:szCs w:val="20"/>
        </w:rPr>
      </w:pPr>
    </w:p>
    <w:p w14:paraId="55748678" w14:textId="77777777" w:rsidR="00FB5CEF" w:rsidRDefault="00FB5CEF">
      <w:pPr>
        <w:pStyle w:val="Prrafodelista"/>
        <w:rPr>
          <w:rFonts w:cs="DIN Pro Regular"/>
          <w:sz w:val="20"/>
          <w:szCs w:val="20"/>
        </w:rPr>
      </w:pPr>
    </w:p>
    <w:p w14:paraId="7257921E" w14:textId="77777777" w:rsidR="00FB5CEF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248D71A6" w14:textId="77777777" w:rsidR="00FB5CEF" w:rsidRDefault="00FB5CE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2408B25" w14:textId="77777777" w:rsidR="00FB5CEF" w:rsidRDefault="00FB5CE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126D631" w14:textId="77777777" w:rsidR="00FB5CEF" w:rsidRDefault="00FB5CE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9F40823" w14:textId="77777777" w:rsidR="00FB5CEF" w:rsidRDefault="00FB5CEF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sectPr w:rsidR="00FB5CE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C797" w14:textId="77777777" w:rsidR="00A64324" w:rsidRDefault="00A64324">
      <w:pPr>
        <w:spacing w:after="0" w:line="240" w:lineRule="auto"/>
      </w:pPr>
      <w:r>
        <w:separator/>
      </w:r>
    </w:p>
  </w:endnote>
  <w:endnote w:type="continuationSeparator" w:id="0">
    <w:p w14:paraId="7C63A5BF" w14:textId="77777777" w:rsidR="00A64324" w:rsidRDefault="00A6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swiss"/>
    <w:pitch w:val="variable"/>
  </w:font>
  <w:font w:name="Encode Sans">
    <w:altName w:val="Cambria"/>
    <w:charset w:val="00"/>
    <w:family w:val="auto"/>
    <w:pitch w:val="variable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DFB6" w14:textId="77777777" w:rsidR="00FB5CEF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A3B8288" wp14:editId="580B95F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99B11B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798C2D25" w14:textId="77777777" w:rsidR="00FB5CEF" w:rsidRDefault="00FB5C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2185" w14:textId="77777777" w:rsidR="00FB5CEF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4F85EB0B" wp14:editId="5F96E08F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8ADB4" w14:textId="77777777" w:rsidR="00FB5CEF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2A36" w14:textId="77777777" w:rsidR="00A64324" w:rsidRDefault="00A64324">
      <w:pPr>
        <w:spacing w:after="0" w:line="240" w:lineRule="auto"/>
      </w:pPr>
      <w:r>
        <w:separator/>
      </w:r>
    </w:p>
  </w:footnote>
  <w:footnote w:type="continuationSeparator" w:id="0">
    <w:p w14:paraId="35DC86E2" w14:textId="77777777" w:rsidR="00A64324" w:rsidRDefault="00A6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72A5" w14:textId="77777777" w:rsidR="00FB5CEF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C7A45EB" wp14:editId="39D909D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466F98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565C0D52" wp14:editId="2477D8C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614800899" name="Rectángulo 1614800899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31A671" w14:textId="77777777" w:rsidR="00FB5CEF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1DCB0463" w14:textId="77777777" w:rsidR="00FB5CEF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1073FA72" w14:textId="77777777" w:rsidR="00FB5CEF" w:rsidRDefault="00FB5CEF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2011832807" name="Grupo 2011832807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88131193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80938455" name="Rectángulo 1880938455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4516BF8" w14:textId="77777777" w:rsidR="00FB5CEF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2A7EEB2" w14:textId="77777777" w:rsidR="00FB5CEF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F7D0831" w14:textId="77777777" w:rsidR="00FB5CEF" w:rsidRDefault="00FB5CE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5C0D52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" o:allowincell="f">
              <v:rect id="Rectángulo 1614800899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" stroked="f" strokeweight="0">
                <v:textbox>
                  <w:txbxContent>
                    <w:p w14:paraId="3A31A671" w14:textId="77777777" w:rsidR="00FB5CEF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1DCB0463" w14:textId="77777777" w:rsidR="00FB5CEF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1073FA72" w14:textId="77777777" w:rsidR="00FB5CEF" w:rsidRDefault="00FB5CEF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2011832807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" strokeweight="0">
                  <v:imagedata r:id="rId2" o:title="" croptop="4053f" cropbottom="57131f" cropleft="36354f" cropright="28433f"/>
                </v:shape>
                <v:rect id="Rectángulo 1880938455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" stroked="f" strokeweight="0">
                  <v:textbox>
                    <w:txbxContent>
                      <w:p w14:paraId="74516BF8" w14:textId="77777777" w:rsidR="00FB5CEF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2A7EEB2" w14:textId="77777777" w:rsidR="00FB5CEF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F7D0831" w14:textId="77777777" w:rsidR="00FB5CEF" w:rsidRDefault="00FB5CEF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7718" w14:textId="3202D696" w:rsidR="00FB5CEF" w:rsidRDefault="0092424D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0A539" wp14:editId="4AE5AC39">
          <wp:simplePos x="0" y="0"/>
          <wp:positionH relativeFrom="margin">
            <wp:posOffset>6951980</wp:posOffset>
          </wp:positionH>
          <wp:positionV relativeFrom="margin">
            <wp:posOffset>-989330</wp:posOffset>
          </wp:positionV>
          <wp:extent cx="1119505" cy="762000"/>
          <wp:effectExtent l="0" t="0" r="4445" b="0"/>
          <wp:wrapSquare wrapText="bothSides"/>
          <wp:docPr id="2021931312" name="Imagen 1" descr="Ietam2009(1)">
            <a:extLst xmlns:a="http://schemas.openxmlformats.org/drawingml/2006/main">
              <a:ext uri="{FF2B5EF4-FFF2-40B4-BE49-F238E27FC236}">
                <a16:creationId xmlns:a16="http://schemas.microsoft.com/office/drawing/2014/main" id="{CF71EA18-23D7-4D6D-89A8-4D7B2D06C3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etam2009(1)">
                    <a:extLst>
                      <a:ext uri="{FF2B5EF4-FFF2-40B4-BE49-F238E27FC236}">
                        <a16:creationId xmlns:a16="http://schemas.microsoft.com/office/drawing/2014/main" id="{CF71EA18-23D7-4D6D-89A8-4D7B2D06C3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24C544C2" wp14:editId="3EEB8BDC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8C71FA" w14:textId="77777777" w:rsidR="00FB5CEF" w:rsidRDefault="00FB5CEF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24E5E8C9" w14:textId="51FD9284" w:rsidR="00FB5CEF" w:rsidRDefault="00FB5CEF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C544C2" id="2 Rectángulo" o:spid="_x0000_s1031" style="position:absolute;margin-left:497.4pt;margin-top:-6.9pt;width:168.05pt;height:43.5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" o:allowincell="f" stroked="f" strokeweight="1.5pt">
              <v:textbox>
                <w:txbxContent>
                  <w:p w14:paraId="018C71FA" w14:textId="77777777" w:rsidR="00FB5CEF" w:rsidRDefault="00FB5CEF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24E5E8C9" w14:textId="51FD9284" w:rsidR="00FB5CEF" w:rsidRDefault="00FB5CEF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8" behindDoc="1" locked="0" layoutInCell="0" allowOverlap="1" wp14:anchorId="6D615867" wp14:editId="4A894D52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466DB833" w14:textId="1FFC0C6C" w:rsidR="00FB5CEF" w:rsidRDefault="0092424D">
    <w:pPr>
      <w:pStyle w:val="Encabezado"/>
      <w:jc w:val="center"/>
      <w:rPr>
        <w:b/>
        <w:bCs/>
        <w:sz w:val="24"/>
        <w:szCs w:val="24"/>
      </w:rPr>
    </w:pPr>
    <w:r w:rsidRPr="0092424D">
      <w:rPr>
        <w:rFonts w:ascii="Encode Sans" w:hAnsi="Encode Sans" w:cs="DIN Pro Regular"/>
        <w:b/>
        <w:bCs/>
        <w:sz w:val="24"/>
        <w:szCs w:val="24"/>
      </w:rPr>
      <w:t xml:space="preserve">Instituto Electoral de Tamaulipas </w:t>
    </w:r>
  </w:p>
  <w:p w14:paraId="7A404641" w14:textId="6F687C14" w:rsidR="00FB5CEF" w:rsidRDefault="00FB5CEF">
    <w:pPr>
      <w:pStyle w:val="Encabezado"/>
      <w:rPr>
        <w:rFonts w:ascii="DIN Pro Regular" w:hAnsi="DIN Pro Regular" w:cs="DIN Pro Regular"/>
      </w:rPr>
    </w:pPr>
  </w:p>
  <w:p w14:paraId="0ED421A1" w14:textId="22E44692" w:rsidR="00FB5CEF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10681DD5" wp14:editId="054D1C18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549F"/>
    <w:multiLevelType w:val="multilevel"/>
    <w:tmpl w:val="1D6E5C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181C73"/>
    <w:multiLevelType w:val="multilevel"/>
    <w:tmpl w:val="1826B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653">
    <w:abstractNumId w:val="0"/>
  </w:num>
  <w:num w:numId="2" w16cid:durableId="83245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CEF"/>
    <w:rsid w:val="00044028"/>
    <w:rsid w:val="0007468B"/>
    <w:rsid w:val="00255846"/>
    <w:rsid w:val="00673B7B"/>
    <w:rsid w:val="0080753A"/>
    <w:rsid w:val="0092424D"/>
    <w:rsid w:val="009A0353"/>
    <w:rsid w:val="00A64324"/>
    <w:rsid w:val="00B530BB"/>
    <w:rsid w:val="00E66A26"/>
    <w:rsid w:val="00E745E9"/>
    <w:rsid w:val="00F7304F"/>
    <w:rsid w:val="00F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73D33"/>
  <w15:docId w15:val="{21F05C1C-0037-4FDD-B809-734DEEF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paragraph" w:customStyle="1" w:styleId="Text">
    <w:name w:val="Text"/>
    <w:basedOn w:val="Normal"/>
    <w:rsid w:val="0007468B"/>
    <w:pPr>
      <w:autoSpaceDN w:val="0"/>
      <w:spacing w:after="101" w:line="216" w:lineRule="exac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189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35</cp:revision>
  <cp:lastPrinted>2017-12-12T18:23:00Z</cp:lastPrinted>
  <dcterms:created xsi:type="dcterms:W3CDTF">2021-01-09T00:38:00Z</dcterms:created>
  <dcterms:modified xsi:type="dcterms:W3CDTF">2025-03-06T19:55:00Z</dcterms:modified>
  <dc:language>es-MX</dc:language>
</cp:coreProperties>
</file>